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C4D4" w14:textId="48912754" w:rsidR="00D843C7" w:rsidRPr="00067912" w:rsidRDefault="001056D6" w:rsidP="001056D6">
      <w:pPr>
        <w:tabs>
          <w:tab w:val="center" w:pos="2880"/>
          <w:tab w:val="center" w:pos="5562"/>
        </w:tabs>
        <w:jc w:val="center"/>
        <w:rPr>
          <w:rFonts w:ascii="Comic Sans MS" w:hAnsi="Comic Sans MS"/>
          <w:b/>
          <w:sz w:val="22"/>
        </w:rPr>
      </w:pPr>
      <w:r w:rsidRPr="00067912">
        <w:rPr>
          <w:rFonts w:ascii="Comic Sans MS" w:hAnsi="Comic Sans MS"/>
          <w:b/>
          <w:sz w:val="22"/>
        </w:rPr>
        <w:t>Countywide Sight Word List 20</w:t>
      </w:r>
      <w:r w:rsidR="00E13F47">
        <w:rPr>
          <w:rFonts w:ascii="Comic Sans MS" w:hAnsi="Comic Sans MS"/>
          <w:b/>
          <w:sz w:val="22"/>
        </w:rPr>
        <w:t>20-21</w:t>
      </w:r>
    </w:p>
    <w:p w14:paraId="6067AFA3" w14:textId="77777777" w:rsidR="00067912" w:rsidRPr="00067912" w:rsidRDefault="00067912" w:rsidP="001056D6">
      <w:pPr>
        <w:tabs>
          <w:tab w:val="center" w:pos="2880"/>
          <w:tab w:val="center" w:pos="5562"/>
        </w:tabs>
        <w:jc w:val="center"/>
        <w:rPr>
          <w:rFonts w:ascii="Comic Sans MS" w:hAnsi="Comic Sans MS"/>
          <w:b/>
          <w:sz w:val="14"/>
        </w:rPr>
      </w:pPr>
    </w:p>
    <w:tbl>
      <w:tblPr>
        <w:tblStyle w:val="TableGrid"/>
        <w:tblW w:w="10975" w:type="dxa"/>
        <w:tblInd w:w="0" w:type="dxa"/>
        <w:tblLook w:val="04A0" w:firstRow="1" w:lastRow="0" w:firstColumn="1" w:lastColumn="0" w:noHBand="0" w:noVBand="1"/>
      </w:tblPr>
      <w:tblGrid>
        <w:gridCol w:w="2635"/>
        <w:gridCol w:w="2636"/>
        <w:gridCol w:w="2842"/>
        <w:gridCol w:w="2862"/>
      </w:tblGrid>
      <w:tr w:rsidR="00D843C7" w:rsidRPr="00067912" w14:paraId="119E1AA4" w14:textId="77777777">
        <w:trPr>
          <w:trHeight w:val="1376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04C9EA04" w14:textId="77777777" w:rsidR="00D843C7" w:rsidRPr="00067912" w:rsidRDefault="003B3186" w:rsidP="003B3186">
            <w:pPr>
              <w:spacing w:after="61"/>
              <w:ind w:right="219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1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  <w:p w14:paraId="51236136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the  </w:t>
            </w:r>
          </w:p>
          <w:p w14:paraId="55553294" w14:textId="77777777" w:rsidR="00D843C7" w:rsidRPr="00067912" w:rsidRDefault="003B3186">
            <w:pPr>
              <w:numPr>
                <w:ilvl w:val="0"/>
                <w:numId w:val="1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to  </w:t>
            </w:r>
          </w:p>
          <w:p w14:paraId="40822910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and  </w:t>
            </w:r>
          </w:p>
          <w:p w14:paraId="5C6E27B9" w14:textId="77777777" w:rsidR="00D843C7" w:rsidRPr="00067912" w:rsidRDefault="003B3186">
            <w:pPr>
              <w:numPr>
                <w:ilvl w:val="0"/>
                <w:numId w:val="1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he  </w:t>
            </w:r>
          </w:p>
          <w:p w14:paraId="08F6C70B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  </w:t>
            </w:r>
          </w:p>
          <w:p w14:paraId="7E3E9482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I  </w:t>
            </w:r>
          </w:p>
          <w:p w14:paraId="41D4432D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you  </w:t>
            </w:r>
          </w:p>
          <w:p w14:paraId="0721EA3F" w14:textId="77777777" w:rsidR="00D843C7" w:rsidRPr="00067912" w:rsidRDefault="003B3186">
            <w:pPr>
              <w:numPr>
                <w:ilvl w:val="0"/>
                <w:numId w:val="1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it  </w:t>
            </w:r>
          </w:p>
          <w:p w14:paraId="3B241EA5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of  </w:t>
            </w:r>
          </w:p>
          <w:p w14:paraId="73B87CC6" w14:textId="77777777" w:rsidR="00D843C7" w:rsidRPr="00067912" w:rsidRDefault="003B3186">
            <w:pPr>
              <w:numPr>
                <w:ilvl w:val="0"/>
                <w:numId w:val="1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in  </w:t>
            </w:r>
          </w:p>
          <w:p w14:paraId="0797BA29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was  </w:t>
            </w:r>
          </w:p>
          <w:p w14:paraId="62CD5EAE" w14:textId="77777777" w:rsidR="00D843C7" w:rsidRPr="00067912" w:rsidRDefault="003B3186">
            <w:pPr>
              <w:numPr>
                <w:ilvl w:val="0"/>
                <w:numId w:val="1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said  </w:t>
            </w:r>
          </w:p>
          <w:p w14:paraId="7BB6245B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his  </w:t>
            </w:r>
          </w:p>
          <w:p w14:paraId="159DAD86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that  </w:t>
            </w:r>
          </w:p>
          <w:p w14:paraId="5D16A7E6" w14:textId="77777777" w:rsidR="00D843C7" w:rsidRPr="00067912" w:rsidRDefault="003B3186">
            <w:pPr>
              <w:numPr>
                <w:ilvl w:val="0"/>
                <w:numId w:val="1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she  </w:t>
            </w:r>
          </w:p>
          <w:p w14:paraId="49340190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for  </w:t>
            </w:r>
          </w:p>
          <w:p w14:paraId="6B2CD770" w14:textId="77777777" w:rsidR="00D843C7" w:rsidRPr="00067912" w:rsidRDefault="003B3186">
            <w:pPr>
              <w:numPr>
                <w:ilvl w:val="0"/>
                <w:numId w:val="1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on  </w:t>
            </w:r>
          </w:p>
          <w:p w14:paraId="3251D3A2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they  </w:t>
            </w:r>
          </w:p>
          <w:p w14:paraId="0830AFB8" w14:textId="77777777" w:rsidR="00D843C7" w:rsidRPr="00067912" w:rsidRDefault="003B3186">
            <w:pPr>
              <w:numPr>
                <w:ilvl w:val="0"/>
                <w:numId w:val="1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but  </w:t>
            </w:r>
          </w:p>
          <w:p w14:paraId="4ED1CC5B" w14:textId="77777777" w:rsidR="003B3186" w:rsidRPr="00067912" w:rsidRDefault="003B3186">
            <w:pPr>
              <w:numPr>
                <w:ilvl w:val="0"/>
                <w:numId w:val="1"/>
              </w:numPr>
              <w:spacing w:after="53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_____ had</w:t>
            </w:r>
          </w:p>
          <w:p w14:paraId="6199A6D5" w14:textId="77777777" w:rsidR="00D843C7" w:rsidRPr="00067912" w:rsidRDefault="003B3186" w:rsidP="003B3186">
            <w:pPr>
              <w:ind w:left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           /20  </w:t>
            </w:r>
          </w:p>
          <w:p w14:paraId="5EA2292C" w14:textId="77777777" w:rsidR="003B3186" w:rsidRPr="00067912" w:rsidRDefault="003B3186" w:rsidP="003B3186">
            <w:pPr>
              <w:spacing w:after="53"/>
              <w:ind w:left="390"/>
              <w:rPr>
                <w:rFonts w:ascii="Comic Sans MS" w:hAnsi="Comic Sans MS"/>
                <w:sz w:val="4"/>
                <w:szCs w:val="6"/>
              </w:rPr>
            </w:pPr>
          </w:p>
          <w:p w14:paraId="0E125720" w14:textId="77777777" w:rsidR="00067912" w:rsidRDefault="00067912" w:rsidP="003B3186">
            <w:pPr>
              <w:ind w:right="106"/>
              <w:jc w:val="center"/>
              <w:rPr>
                <w:rFonts w:ascii="Comic Sans MS" w:hAnsi="Comic Sans MS"/>
                <w:sz w:val="22"/>
                <w:u w:val="single" w:color="000000"/>
              </w:rPr>
            </w:pPr>
          </w:p>
          <w:p w14:paraId="70A52DCE" w14:textId="77777777" w:rsidR="00D843C7" w:rsidRPr="00067912" w:rsidRDefault="003B3186" w:rsidP="00067912">
            <w:pPr>
              <w:ind w:right="106"/>
              <w:rPr>
                <w:rFonts w:ascii="Comic Sans MS" w:hAnsi="Comic Sans MS"/>
                <w:sz w:val="22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5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  <w:p w14:paraId="0BDB271C" w14:textId="77777777" w:rsidR="003B3186" w:rsidRPr="00067912" w:rsidRDefault="003B3186" w:rsidP="003B3186">
            <w:pPr>
              <w:ind w:right="106"/>
              <w:jc w:val="center"/>
              <w:rPr>
                <w:rFonts w:ascii="Comic Sans MS" w:hAnsi="Comic Sans MS"/>
                <w:sz w:val="2"/>
                <w:szCs w:val="4"/>
              </w:rPr>
            </w:pPr>
          </w:p>
          <w:p w14:paraId="7178069B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from  </w:t>
            </w:r>
          </w:p>
          <w:p w14:paraId="24A2534F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good  </w:t>
            </w:r>
          </w:p>
          <w:p w14:paraId="0262BFDD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any  </w:t>
            </w:r>
          </w:p>
          <w:p w14:paraId="216743AC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about  </w:t>
            </w:r>
          </w:p>
          <w:p w14:paraId="119BF4C8" w14:textId="77777777" w:rsidR="00D843C7" w:rsidRPr="00067912" w:rsidRDefault="0079326B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</w:t>
            </w:r>
            <w:r w:rsidR="009C5F63" w:rsidRPr="00067912">
              <w:rPr>
                <w:rFonts w:ascii="Comic Sans MS" w:hAnsi="Comic Sans MS"/>
                <w:sz w:val="22"/>
              </w:rPr>
              <w:t>a</w:t>
            </w:r>
            <w:r w:rsidR="003B3186" w:rsidRPr="00067912">
              <w:rPr>
                <w:rFonts w:ascii="Comic Sans MS" w:hAnsi="Comic Sans MS"/>
                <w:sz w:val="22"/>
              </w:rPr>
              <w:t xml:space="preserve">round  </w:t>
            </w:r>
          </w:p>
          <w:p w14:paraId="270A583A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want  </w:t>
            </w:r>
          </w:p>
          <w:p w14:paraId="52E76C0E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don’t  </w:t>
            </w:r>
          </w:p>
          <w:p w14:paraId="13293DC4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how  </w:t>
            </w:r>
          </w:p>
          <w:p w14:paraId="3033322A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know  </w:t>
            </w:r>
          </w:p>
          <w:p w14:paraId="3718444F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right  </w:t>
            </w:r>
          </w:p>
          <w:p w14:paraId="39015661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put  </w:t>
            </w:r>
          </w:p>
          <w:p w14:paraId="035B8C40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too  </w:t>
            </w:r>
          </w:p>
          <w:p w14:paraId="6A2031E3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got  </w:t>
            </w:r>
          </w:p>
          <w:p w14:paraId="7026CBF8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take  </w:t>
            </w:r>
          </w:p>
          <w:p w14:paraId="1B6BE8A0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where  </w:t>
            </w:r>
          </w:p>
          <w:p w14:paraId="15C7FB99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every  </w:t>
            </w:r>
          </w:p>
          <w:p w14:paraId="340BDC46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pretty  </w:t>
            </w:r>
          </w:p>
          <w:p w14:paraId="460E2C0A" w14:textId="77777777" w:rsidR="00D843C7" w:rsidRPr="00067912" w:rsidRDefault="003B3186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jump  </w:t>
            </w:r>
          </w:p>
          <w:p w14:paraId="28BC67D5" w14:textId="77777777" w:rsidR="003B3186" w:rsidRPr="00067912" w:rsidRDefault="003B3186">
            <w:pPr>
              <w:numPr>
                <w:ilvl w:val="0"/>
                <w:numId w:val="2"/>
              </w:numPr>
              <w:spacing w:line="258" w:lineRule="auto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green  </w:t>
            </w:r>
          </w:p>
          <w:p w14:paraId="5EE814F1" w14:textId="77777777" w:rsidR="00D843C7" w:rsidRPr="00067912" w:rsidRDefault="003B3186">
            <w:pPr>
              <w:numPr>
                <w:ilvl w:val="0"/>
                <w:numId w:val="2"/>
              </w:numPr>
              <w:spacing w:line="258" w:lineRule="auto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four  </w:t>
            </w:r>
          </w:p>
          <w:p w14:paraId="08785518" w14:textId="77777777" w:rsidR="00D843C7" w:rsidRPr="00067912" w:rsidRDefault="003B3186">
            <w:pPr>
              <w:ind w:right="103"/>
              <w:jc w:val="center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/20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0B6530A5" w14:textId="77777777" w:rsidR="00D843C7" w:rsidRPr="00067912" w:rsidRDefault="003B3186" w:rsidP="00067912">
            <w:pPr>
              <w:spacing w:after="61"/>
              <w:ind w:right="37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2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  <w:p w14:paraId="4407E2E3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at  </w:t>
            </w:r>
          </w:p>
          <w:p w14:paraId="7D97FA19" w14:textId="77777777" w:rsidR="00D843C7" w:rsidRPr="00067912" w:rsidRDefault="003B3186">
            <w:pPr>
              <w:numPr>
                <w:ilvl w:val="0"/>
                <w:numId w:val="3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him  </w:t>
            </w:r>
          </w:p>
          <w:p w14:paraId="4A6296E7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with  </w:t>
            </w:r>
          </w:p>
          <w:p w14:paraId="434405A4" w14:textId="77777777" w:rsidR="00D843C7" w:rsidRPr="00067912" w:rsidRDefault="003B3186">
            <w:pPr>
              <w:numPr>
                <w:ilvl w:val="0"/>
                <w:numId w:val="3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up  </w:t>
            </w:r>
          </w:p>
          <w:p w14:paraId="239949BC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all  </w:t>
            </w:r>
          </w:p>
          <w:p w14:paraId="4AAE6D04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look  </w:t>
            </w:r>
          </w:p>
          <w:p w14:paraId="20990361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is  </w:t>
            </w:r>
          </w:p>
          <w:p w14:paraId="29235A4F" w14:textId="77777777" w:rsidR="00D843C7" w:rsidRPr="00067912" w:rsidRDefault="003B3186">
            <w:pPr>
              <w:numPr>
                <w:ilvl w:val="0"/>
                <w:numId w:val="3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her  </w:t>
            </w:r>
          </w:p>
          <w:p w14:paraId="4C4C59C5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there  </w:t>
            </w:r>
          </w:p>
          <w:p w14:paraId="281CC8F0" w14:textId="77777777" w:rsidR="00D843C7" w:rsidRPr="00067912" w:rsidRDefault="003B3186">
            <w:pPr>
              <w:numPr>
                <w:ilvl w:val="0"/>
                <w:numId w:val="3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some  </w:t>
            </w:r>
          </w:p>
          <w:p w14:paraId="73556804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out  </w:t>
            </w:r>
          </w:p>
          <w:p w14:paraId="2E845093" w14:textId="77777777" w:rsidR="00D843C7" w:rsidRPr="00067912" w:rsidRDefault="003B3186">
            <w:pPr>
              <w:numPr>
                <w:ilvl w:val="0"/>
                <w:numId w:val="3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as  </w:t>
            </w:r>
          </w:p>
          <w:p w14:paraId="2513D944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be  </w:t>
            </w:r>
          </w:p>
          <w:p w14:paraId="0582D295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have  </w:t>
            </w:r>
          </w:p>
          <w:p w14:paraId="06D55F8C" w14:textId="77777777" w:rsidR="00D843C7" w:rsidRPr="00067912" w:rsidRDefault="003B3186">
            <w:pPr>
              <w:numPr>
                <w:ilvl w:val="0"/>
                <w:numId w:val="3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go  </w:t>
            </w:r>
          </w:p>
          <w:p w14:paraId="42BF20ED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we  </w:t>
            </w:r>
          </w:p>
          <w:p w14:paraId="395EFE3D" w14:textId="77777777" w:rsidR="00D843C7" w:rsidRPr="00067912" w:rsidRDefault="003B3186">
            <w:pPr>
              <w:numPr>
                <w:ilvl w:val="0"/>
                <w:numId w:val="3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am  </w:t>
            </w:r>
          </w:p>
          <w:p w14:paraId="0C4C3158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then  </w:t>
            </w:r>
          </w:p>
          <w:p w14:paraId="620DC5DF" w14:textId="77777777" w:rsidR="00D843C7" w:rsidRPr="00067912" w:rsidRDefault="003B3186">
            <w:pPr>
              <w:numPr>
                <w:ilvl w:val="0"/>
                <w:numId w:val="3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little  </w:t>
            </w:r>
          </w:p>
          <w:p w14:paraId="456CF219" w14:textId="77777777" w:rsidR="00D843C7" w:rsidRPr="00067912" w:rsidRDefault="003B3186" w:rsidP="003B3186">
            <w:pPr>
              <w:numPr>
                <w:ilvl w:val="0"/>
                <w:numId w:val="3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_____ down</w:t>
            </w:r>
          </w:p>
          <w:p w14:paraId="7F908D1C" w14:textId="77777777" w:rsidR="003B3186" w:rsidRPr="00067912" w:rsidRDefault="003B3186" w:rsidP="003B3186">
            <w:pPr>
              <w:ind w:left="390"/>
              <w:rPr>
                <w:rFonts w:ascii="Comic Sans MS" w:hAnsi="Comic Sans MS"/>
                <w:sz w:val="22"/>
                <w:szCs w:val="24"/>
              </w:rPr>
            </w:pPr>
            <w:r w:rsidRPr="00067912">
              <w:rPr>
                <w:rFonts w:ascii="Comic Sans MS" w:hAnsi="Comic Sans MS"/>
                <w:sz w:val="22"/>
                <w:szCs w:val="24"/>
              </w:rPr>
              <w:t xml:space="preserve">         /20</w:t>
            </w:r>
          </w:p>
          <w:p w14:paraId="678257D1" w14:textId="77777777" w:rsidR="00067912" w:rsidRDefault="00067912" w:rsidP="003B3186">
            <w:pPr>
              <w:ind w:right="161"/>
              <w:jc w:val="center"/>
              <w:rPr>
                <w:rFonts w:ascii="Comic Sans MS" w:hAnsi="Comic Sans MS"/>
                <w:sz w:val="22"/>
                <w:u w:val="single" w:color="000000"/>
              </w:rPr>
            </w:pPr>
          </w:p>
          <w:p w14:paraId="0E6FD574" w14:textId="77777777" w:rsidR="00067912" w:rsidRPr="00067912" w:rsidRDefault="00067912" w:rsidP="00067912">
            <w:pPr>
              <w:ind w:right="161"/>
              <w:rPr>
                <w:rFonts w:ascii="Comic Sans MS" w:hAnsi="Comic Sans MS"/>
                <w:sz w:val="12"/>
                <w:u w:val="single" w:color="000000"/>
              </w:rPr>
            </w:pPr>
          </w:p>
          <w:p w14:paraId="735C8586" w14:textId="77777777" w:rsidR="00D843C7" w:rsidRPr="00067912" w:rsidRDefault="003B3186" w:rsidP="00067912">
            <w:pPr>
              <w:ind w:right="161"/>
              <w:rPr>
                <w:rFonts w:ascii="Comic Sans MS" w:hAnsi="Comic Sans MS"/>
                <w:sz w:val="22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6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  <w:p w14:paraId="3F7B6356" w14:textId="77777777" w:rsidR="003B3186" w:rsidRPr="00067912" w:rsidRDefault="003B3186" w:rsidP="003B3186">
            <w:pPr>
              <w:ind w:right="161"/>
              <w:jc w:val="center"/>
              <w:rPr>
                <w:rFonts w:ascii="Comic Sans MS" w:hAnsi="Comic Sans MS"/>
                <w:sz w:val="2"/>
                <w:szCs w:val="4"/>
              </w:rPr>
            </w:pPr>
          </w:p>
          <w:p w14:paraId="7B9EA53E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away  </w:t>
            </w:r>
          </w:p>
          <w:p w14:paraId="103634E9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old  </w:t>
            </w:r>
          </w:p>
          <w:p w14:paraId="0A988C04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by  </w:t>
            </w:r>
          </w:p>
          <w:p w14:paraId="19401FDD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their  </w:t>
            </w:r>
          </w:p>
          <w:p w14:paraId="4C1333C8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here  </w:t>
            </w:r>
          </w:p>
          <w:p w14:paraId="17B658F9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saw  </w:t>
            </w:r>
          </w:p>
          <w:p w14:paraId="49800FB7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call  </w:t>
            </w:r>
          </w:p>
          <w:p w14:paraId="50E7AF5A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after  </w:t>
            </w:r>
          </w:p>
          <w:p w14:paraId="633F01A9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well  </w:t>
            </w:r>
          </w:p>
          <w:p w14:paraId="032F94CD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think  </w:t>
            </w:r>
          </w:p>
          <w:p w14:paraId="536C3F3C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ran  </w:t>
            </w:r>
          </w:p>
          <w:p w14:paraId="7AC2B491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let  </w:t>
            </w:r>
          </w:p>
          <w:p w14:paraId="1A96125E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help  </w:t>
            </w:r>
          </w:p>
          <w:p w14:paraId="0A4B6503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make  </w:t>
            </w:r>
          </w:p>
          <w:p w14:paraId="096ED4CC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going  </w:t>
            </w:r>
          </w:p>
          <w:p w14:paraId="7BE64C21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sleep  </w:t>
            </w:r>
          </w:p>
          <w:p w14:paraId="4D038CC4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brown  </w:t>
            </w:r>
          </w:p>
          <w:p w14:paraId="1C3C21EF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yellow  </w:t>
            </w:r>
          </w:p>
          <w:p w14:paraId="49EE826C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five  </w:t>
            </w:r>
          </w:p>
          <w:p w14:paraId="5E0E56B4" w14:textId="77777777" w:rsidR="00D843C7" w:rsidRPr="00067912" w:rsidRDefault="003B3186">
            <w:pPr>
              <w:numPr>
                <w:ilvl w:val="0"/>
                <w:numId w:val="4"/>
              </w:numPr>
              <w:ind w:left="445"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six  </w:t>
            </w:r>
          </w:p>
          <w:p w14:paraId="67211FB0" w14:textId="77777777" w:rsidR="00D843C7" w:rsidRPr="00067912" w:rsidRDefault="003B3186">
            <w:pPr>
              <w:ind w:right="162"/>
              <w:jc w:val="center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/20  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C99D24" w14:textId="77777777" w:rsidR="00D843C7" w:rsidRPr="00067912" w:rsidRDefault="00067912" w:rsidP="00067912">
            <w:pPr>
              <w:spacing w:after="61"/>
              <w:ind w:left="42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2"/>
              </w:rPr>
              <w:t xml:space="preserve">  </w:t>
            </w:r>
            <w:r w:rsidR="003B3186" w:rsidRPr="00067912">
              <w:rPr>
                <w:rFonts w:ascii="Comic Sans MS" w:hAnsi="Comic Sans MS"/>
                <w:sz w:val="22"/>
                <w:u w:val="single" w:color="000000"/>
              </w:rPr>
              <w:t>List 3</w:t>
            </w:r>
            <w:r w:rsidR="003B3186" w:rsidRPr="00067912">
              <w:rPr>
                <w:rFonts w:ascii="Comic Sans MS" w:hAnsi="Comic Sans MS"/>
                <w:sz w:val="22"/>
              </w:rPr>
              <w:t xml:space="preserve">  </w:t>
            </w:r>
          </w:p>
          <w:p w14:paraId="5D9E7818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do  </w:t>
            </w:r>
          </w:p>
          <w:p w14:paraId="2372210A" w14:textId="77777777" w:rsidR="00D843C7" w:rsidRPr="00067912" w:rsidRDefault="003B3186">
            <w:pPr>
              <w:numPr>
                <w:ilvl w:val="0"/>
                <w:numId w:val="5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can  </w:t>
            </w:r>
          </w:p>
          <w:p w14:paraId="6C6A3AD2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could  </w:t>
            </w:r>
          </w:p>
          <w:p w14:paraId="425F815A" w14:textId="77777777" w:rsidR="00D843C7" w:rsidRPr="00067912" w:rsidRDefault="003B3186">
            <w:pPr>
              <w:numPr>
                <w:ilvl w:val="0"/>
                <w:numId w:val="5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when  </w:t>
            </w:r>
          </w:p>
          <w:p w14:paraId="64F2254C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did  </w:t>
            </w:r>
          </w:p>
          <w:p w14:paraId="388DB904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what  </w:t>
            </w:r>
          </w:p>
          <w:p w14:paraId="2FFF9137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so  </w:t>
            </w:r>
          </w:p>
          <w:p w14:paraId="7A72BEBF" w14:textId="77777777" w:rsidR="00D843C7" w:rsidRPr="00067912" w:rsidRDefault="003B3186">
            <w:pPr>
              <w:numPr>
                <w:ilvl w:val="0"/>
                <w:numId w:val="5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see  </w:t>
            </w:r>
          </w:p>
          <w:p w14:paraId="1F0CA870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not  </w:t>
            </w:r>
          </w:p>
          <w:p w14:paraId="43A69EB0" w14:textId="77777777" w:rsidR="00D843C7" w:rsidRPr="00067912" w:rsidRDefault="003B3186">
            <w:pPr>
              <w:numPr>
                <w:ilvl w:val="0"/>
                <w:numId w:val="5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were  </w:t>
            </w:r>
          </w:p>
          <w:p w14:paraId="6A22A325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get  </w:t>
            </w:r>
          </w:p>
          <w:p w14:paraId="4DD9C125" w14:textId="77777777" w:rsidR="00D843C7" w:rsidRPr="00067912" w:rsidRDefault="003B3186">
            <w:pPr>
              <w:numPr>
                <w:ilvl w:val="0"/>
                <w:numId w:val="5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them  </w:t>
            </w:r>
          </w:p>
          <w:p w14:paraId="35D38833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like  </w:t>
            </w:r>
          </w:p>
          <w:p w14:paraId="0F1CEB9D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one  </w:t>
            </w:r>
          </w:p>
          <w:p w14:paraId="6387ACC4" w14:textId="77777777" w:rsidR="00D843C7" w:rsidRPr="00067912" w:rsidRDefault="003B3186">
            <w:pPr>
              <w:numPr>
                <w:ilvl w:val="0"/>
                <w:numId w:val="5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this  </w:t>
            </w:r>
          </w:p>
          <w:p w14:paraId="66FBC706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my  </w:t>
            </w:r>
          </w:p>
          <w:p w14:paraId="640F19A1" w14:textId="77777777" w:rsidR="00D843C7" w:rsidRPr="00067912" w:rsidRDefault="003B3186">
            <w:pPr>
              <w:numPr>
                <w:ilvl w:val="0"/>
                <w:numId w:val="5"/>
              </w:numPr>
              <w:spacing w:after="5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would  </w:t>
            </w:r>
          </w:p>
          <w:p w14:paraId="32571745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me  </w:t>
            </w:r>
          </w:p>
          <w:p w14:paraId="52248D7A" w14:textId="77777777" w:rsidR="00D843C7" w:rsidRPr="00067912" w:rsidRDefault="003B3186">
            <w:pPr>
              <w:numPr>
                <w:ilvl w:val="0"/>
                <w:numId w:val="5"/>
              </w:numPr>
              <w:spacing w:after="8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will  </w:t>
            </w:r>
          </w:p>
          <w:p w14:paraId="5F54723C" w14:textId="77777777" w:rsidR="003B3186" w:rsidRPr="00067912" w:rsidRDefault="003B3186">
            <w:pPr>
              <w:numPr>
                <w:ilvl w:val="0"/>
                <w:numId w:val="5"/>
              </w:numPr>
              <w:spacing w:line="303" w:lineRule="auto"/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yes  </w:t>
            </w:r>
          </w:p>
          <w:p w14:paraId="45AF5DBC" w14:textId="77777777" w:rsidR="003B3186" w:rsidRPr="00067912" w:rsidRDefault="003B3186" w:rsidP="003B3186">
            <w:pPr>
              <w:spacing w:line="303" w:lineRule="auto"/>
              <w:ind w:left="570"/>
              <w:rPr>
                <w:rFonts w:ascii="Comic Sans MS" w:hAnsi="Comic Sans MS"/>
                <w:sz w:val="22"/>
                <w:szCs w:val="24"/>
              </w:rPr>
            </w:pPr>
            <w:r w:rsidRPr="00067912">
              <w:rPr>
                <w:rFonts w:ascii="Comic Sans MS" w:hAnsi="Comic Sans MS"/>
                <w:sz w:val="24"/>
              </w:rPr>
              <w:t xml:space="preserve">         </w:t>
            </w:r>
            <w:r w:rsidRPr="00067912">
              <w:rPr>
                <w:rFonts w:ascii="Comic Sans MS" w:hAnsi="Comic Sans MS"/>
                <w:sz w:val="22"/>
                <w:szCs w:val="24"/>
              </w:rPr>
              <w:t>/20</w:t>
            </w:r>
          </w:p>
          <w:p w14:paraId="73ABCB63" w14:textId="77777777" w:rsidR="00067912" w:rsidRPr="00067912" w:rsidRDefault="00067912" w:rsidP="003B3186">
            <w:pPr>
              <w:spacing w:line="303" w:lineRule="auto"/>
              <w:ind w:left="570"/>
              <w:rPr>
                <w:rFonts w:ascii="Comic Sans MS" w:hAnsi="Comic Sans MS"/>
                <w:sz w:val="16"/>
                <w:u w:val="single" w:color="000000"/>
              </w:rPr>
            </w:pPr>
          </w:p>
          <w:p w14:paraId="20A689DB" w14:textId="77777777" w:rsidR="00D843C7" w:rsidRPr="00067912" w:rsidRDefault="003B3186" w:rsidP="00067912">
            <w:pPr>
              <w:spacing w:line="303" w:lineRule="auto"/>
              <w:rPr>
                <w:rFonts w:ascii="Comic Sans MS" w:hAnsi="Comic Sans MS"/>
                <w:sz w:val="22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7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  <w:p w14:paraId="300357D3" w14:textId="77777777" w:rsidR="003B3186" w:rsidRPr="00067912" w:rsidRDefault="003B3186" w:rsidP="003B3186">
            <w:pPr>
              <w:spacing w:line="303" w:lineRule="auto"/>
              <w:ind w:left="570"/>
              <w:rPr>
                <w:rFonts w:ascii="Comic Sans MS" w:hAnsi="Comic Sans MS"/>
                <w:sz w:val="2"/>
                <w:szCs w:val="4"/>
              </w:rPr>
            </w:pPr>
          </w:p>
          <w:p w14:paraId="0B4CF526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walk  </w:t>
            </w:r>
          </w:p>
          <w:p w14:paraId="22656ED3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_____ t</w:t>
            </w:r>
            <w:r w:rsidR="0079326B" w:rsidRPr="00067912">
              <w:rPr>
                <w:rFonts w:ascii="Comic Sans MS" w:hAnsi="Comic Sans MS"/>
                <w:sz w:val="22"/>
              </w:rPr>
              <w:t>w</w:t>
            </w:r>
            <w:r w:rsidRPr="00067912">
              <w:rPr>
                <w:rFonts w:ascii="Comic Sans MS" w:hAnsi="Comic Sans MS"/>
                <w:sz w:val="22"/>
              </w:rPr>
              <w:t xml:space="preserve">o  </w:t>
            </w:r>
          </w:p>
          <w:p w14:paraId="28595B16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or  </w:t>
            </w:r>
          </w:p>
          <w:p w14:paraId="07082AF2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before  </w:t>
            </w:r>
          </w:p>
          <w:p w14:paraId="5F64321F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eat  </w:t>
            </w:r>
          </w:p>
          <w:p w14:paraId="21E3AF8C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again  </w:t>
            </w:r>
          </w:p>
          <w:p w14:paraId="36D250FF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play  </w:t>
            </w:r>
          </w:p>
          <w:p w14:paraId="3D7A16E3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who  </w:t>
            </w:r>
          </w:p>
          <w:p w14:paraId="0FCCCA8D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been  </w:t>
            </w:r>
          </w:p>
          <w:p w14:paraId="3E832CA9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may  </w:t>
            </w:r>
          </w:p>
          <w:p w14:paraId="49551407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stop  </w:t>
            </w:r>
          </w:p>
          <w:p w14:paraId="5FEE3911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off  </w:t>
            </w:r>
          </w:p>
          <w:p w14:paraId="511029ED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never  </w:t>
            </w:r>
          </w:p>
          <w:p w14:paraId="74254063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seven  </w:t>
            </w:r>
          </w:p>
          <w:p w14:paraId="54240741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eight  </w:t>
            </w:r>
          </w:p>
          <w:p w14:paraId="05373B08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cold  </w:t>
            </w:r>
          </w:p>
          <w:p w14:paraId="32E06365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today  </w:t>
            </w:r>
          </w:p>
          <w:p w14:paraId="6551EA16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fly  </w:t>
            </w:r>
          </w:p>
          <w:p w14:paraId="128E4A60" w14:textId="77777777" w:rsidR="00D843C7" w:rsidRPr="00067912" w:rsidRDefault="003B3186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myself  </w:t>
            </w:r>
          </w:p>
          <w:p w14:paraId="77C80C6E" w14:textId="77777777" w:rsidR="00D843C7" w:rsidRPr="00067912" w:rsidRDefault="009C5F63">
            <w:pPr>
              <w:numPr>
                <w:ilvl w:val="0"/>
                <w:numId w:val="6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</w:t>
            </w:r>
            <w:r w:rsidR="003B3186" w:rsidRPr="00067912">
              <w:rPr>
                <w:rFonts w:ascii="Comic Sans MS" w:hAnsi="Comic Sans MS"/>
                <w:sz w:val="22"/>
              </w:rPr>
              <w:t xml:space="preserve">round  </w:t>
            </w:r>
          </w:p>
          <w:p w14:paraId="5091C3B5" w14:textId="77777777" w:rsidR="00D843C7" w:rsidRPr="00067912" w:rsidRDefault="003B3186">
            <w:pPr>
              <w:ind w:right="219"/>
              <w:jc w:val="center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/20  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030DD864" w14:textId="77777777" w:rsidR="00D843C7" w:rsidRPr="00067912" w:rsidRDefault="003B3186" w:rsidP="00067912">
            <w:pPr>
              <w:ind w:right="282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4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  <w:p w14:paraId="45331B71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1.    _____ big </w:t>
            </w:r>
          </w:p>
          <w:p w14:paraId="54B090D9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2.    _____went  </w:t>
            </w:r>
          </w:p>
          <w:p w14:paraId="14B1BAAA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3.    _____ are</w:t>
            </w:r>
          </w:p>
          <w:p w14:paraId="0152B978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4.    _____ come  </w:t>
            </w:r>
          </w:p>
          <w:p w14:paraId="5DA1DC6D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5.    _____ if </w:t>
            </w:r>
          </w:p>
          <w:p w14:paraId="25922568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6.    _____ now  </w:t>
            </w:r>
          </w:p>
          <w:p w14:paraId="72B1C39F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7.    _____ long </w:t>
            </w:r>
          </w:p>
          <w:p w14:paraId="28AA977C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8.    _____ no </w:t>
            </w:r>
          </w:p>
          <w:p w14:paraId="3382391A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9.    _____ came  </w:t>
            </w:r>
          </w:p>
          <w:p w14:paraId="25D5781C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10.   _____ ask</w:t>
            </w:r>
          </w:p>
          <w:p w14:paraId="096D7F99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11.   _____ very  </w:t>
            </w:r>
          </w:p>
          <w:p w14:paraId="48C4D79D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12.   _____ an  </w:t>
            </w:r>
          </w:p>
          <w:p w14:paraId="4290835E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13.   _____over  </w:t>
            </w:r>
          </w:p>
          <w:p w14:paraId="3D0C851D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14.   _____ your</w:t>
            </w:r>
            <w:r w:rsidR="0079326B" w:rsidRPr="00067912">
              <w:rPr>
                <w:rFonts w:ascii="Comic Sans MS" w:hAnsi="Comic Sans MS"/>
                <w:sz w:val="22"/>
              </w:rPr>
              <w:t>s</w:t>
            </w:r>
          </w:p>
          <w:p w14:paraId="245B8CD1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15.   _____its  </w:t>
            </w:r>
          </w:p>
          <w:p w14:paraId="6735FB40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16.   _____ ride </w:t>
            </w:r>
          </w:p>
          <w:p w14:paraId="1CF4B17A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17.   _____ into </w:t>
            </w:r>
          </w:p>
          <w:p w14:paraId="72494605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18.   _____ just</w:t>
            </w:r>
          </w:p>
          <w:p w14:paraId="00103092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19.   _____ blue  </w:t>
            </w:r>
          </w:p>
          <w:p w14:paraId="0824032B" w14:textId="77777777" w:rsidR="003B3186" w:rsidRPr="00067912" w:rsidRDefault="003B3186" w:rsidP="003B3186">
            <w:pPr>
              <w:spacing w:line="303" w:lineRule="auto"/>
              <w:rPr>
                <w:rFonts w:ascii="Comic Sans MS" w:hAnsi="Comic Sans MS"/>
                <w:sz w:val="22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20.   _____ red </w:t>
            </w:r>
          </w:p>
          <w:p w14:paraId="689A4FF4" w14:textId="77777777" w:rsidR="003B3186" w:rsidRPr="00067912" w:rsidRDefault="003B3186" w:rsidP="003B3186">
            <w:pPr>
              <w:spacing w:line="303" w:lineRule="auto"/>
              <w:rPr>
                <w:rFonts w:ascii="Comic Sans MS" w:hAnsi="Comic Sans MS"/>
                <w:sz w:val="22"/>
                <w:szCs w:val="24"/>
              </w:rPr>
            </w:pPr>
            <w:r w:rsidRPr="00067912">
              <w:rPr>
                <w:rFonts w:ascii="Comic Sans MS" w:hAnsi="Comic Sans MS"/>
                <w:sz w:val="24"/>
              </w:rPr>
              <w:t xml:space="preserve">                 </w:t>
            </w:r>
            <w:r w:rsidRPr="00067912">
              <w:rPr>
                <w:rFonts w:ascii="Comic Sans MS" w:hAnsi="Comic Sans MS"/>
                <w:sz w:val="22"/>
                <w:szCs w:val="24"/>
              </w:rPr>
              <w:t>/20</w:t>
            </w:r>
          </w:p>
          <w:p w14:paraId="02FA2824" w14:textId="77777777" w:rsidR="00067912" w:rsidRDefault="003B3186" w:rsidP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4"/>
              </w:rPr>
              <w:t xml:space="preserve">         </w:t>
            </w:r>
          </w:p>
          <w:p w14:paraId="51E2AEF0" w14:textId="77777777" w:rsidR="003B3186" w:rsidRPr="00067912" w:rsidRDefault="003B3186" w:rsidP="003B3186">
            <w:pPr>
              <w:rPr>
                <w:rFonts w:ascii="Comic Sans MS" w:hAnsi="Comic Sans MS"/>
                <w:sz w:val="22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8</w:t>
            </w:r>
            <w:r w:rsidRPr="00067912">
              <w:rPr>
                <w:rFonts w:ascii="Comic Sans MS" w:hAnsi="Comic Sans MS"/>
                <w:sz w:val="22"/>
              </w:rPr>
              <w:t xml:space="preserve"> </w:t>
            </w:r>
          </w:p>
          <w:p w14:paraId="005E206F" w14:textId="77777777" w:rsidR="00D843C7" w:rsidRPr="00067912" w:rsidRDefault="003B3186" w:rsidP="003B3186">
            <w:pPr>
              <w:rPr>
                <w:rFonts w:ascii="Comic Sans MS" w:hAnsi="Comic Sans MS"/>
                <w:sz w:val="2"/>
                <w:szCs w:val="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 </w:t>
            </w:r>
          </w:p>
          <w:p w14:paraId="360EF461" w14:textId="77777777" w:rsidR="003B3186" w:rsidRPr="00067912" w:rsidRDefault="003B3186" w:rsidP="003B3186">
            <w:pPr>
              <w:spacing w:after="8"/>
              <w:ind w:left="720" w:hanging="720"/>
              <w:jc w:val="both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1.   _____tell</w:t>
            </w:r>
          </w:p>
          <w:p w14:paraId="76C1ED9A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2.   _____keep  </w:t>
            </w:r>
          </w:p>
          <w:p w14:paraId="08C5164C" w14:textId="77777777" w:rsidR="003B3186" w:rsidRPr="00067912" w:rsidRDefault="003B3186" w:rsidP="003B3186">
            <w:pPr>
              <w:spacing w:after="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3.   _____ work</w:t>
            </w:r>
          </w:p>
          <w:p w14:paraId="0BF52413" w14:textId="77777777" w:rsidR="003B3186" w:rsidRPr="00067912" w:rsidRDefault="003B3186" w:rsidP="003B3186">
            <w:pPr>
              <w:spacing w:after="5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4.   _____ try  </w:t>
            </w:r>
          </w:p>
          <w:p w14:paraId="5675A4CC" w14:textId="77777777" w:rsidR="003B3186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must </w:t>
            </w:r>
          </w:p>
          <w:p w14:paraId="7A401347" w14:textId="77777777" w:rsidR="003B3186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_____much</w:t>
            </w:r>
          </w:p>
          <w:p w14:paraId="07307D96" w14:textId="77777777" w:rsidR="003B3186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_____give</w:t>
            </w:r>
          </w:p>
          <w:p w14:paraId="6A4EA175" w14:textId="77777777" w:rsidR="003B3186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_____first</w:t>
            </w:r>
          </w:p>
          <w:p w14:paraId="6594E7A8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_____new </w:t>
            </w:r>
          </w:p>
          <w:p w14:paraId="1C88164A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start  </w:t>
            </w:r>
          </w:p>
          <w:p w14:paraId="2BCBCAD5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black  </w:t>
            </w:r>
          </w:p>
          <w:p w14:paraId="44311ED3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white  </w:t>
            </w:r>
          </w:p>
          <w:p w14:paraId="2B786F80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ten  </w:t>
            </w:r>
          </w:p>
          <w:p w14:paraId="465A5C17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does  </w:t>
            </w:r>
          </w:p>
          <w:p w14:paraId="138BA8FD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bring  </w:t>
            </w:r>
          </w:p>
          <w:p w14:paraId="6FDEA216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goes  </w:t>
            </w:r>
          </w:p>
          <w:p w14:paraId="4AFD1E54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write  </w:t>
            </w:r>
          </w:p>
          <w:p w14:paraId="6B814B90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always  </w:t>
            </w:r>
          </w:p>
          <w:p w14:paraId="5A3CC55A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drink  </w:t>
            </w:r>
          </w:p>
          <w:p w14:paraId="686BF937" w14:textId="77777777" w:rsidR="00D843C7" w:rsidRPr="00067912" w:rsidRDefault="003B3186">
            <w:pPr>
              <w:numPr>
                <w:ilvl w:val="0"/>
                <w:numId w:val="11"/>
              </w:numPr>
              <w:ind w:hanging="390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_____ once  </w:t>
            </w:r>
          </w:p>
          <w:p w14:paraId="1144A5EC" w14:textId="77777777" w:rsidR="00D843C7" w:rsidRPr="00067912" w:rsidRDefault="003B3186">
            <w:pPr>
              <w:ind w:right="359"/>
              <w:jc w:val="center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/20  </w:t>
            </w:r>
          </w:p>
        </w:tc>
      </w:tr>
    </w:tbl>
    <w:p w14:paraId="7970B920" w14:textId="6FA50DD8" w:rsidR="00067912" w:rsidRPr="00067912" w:rsidRDefault="003B3186" w:rsidP="00067912">
      <w:pPr>
        <w:tabs>
          <w:tab w:val="center" w:pos="2880"/>
          <w:tab w:val="center" w:pos="5562"/>
        </w:tabs>
        <w:jc w:val="center"/>
        <w:rPr>
          <w:rFonts w:ascii="Comic Sans MS" w:hAnsi="Comic Sans MS"/>
          <w:b/>
          <w:sz w:val="22"/>
        </w:rPr>
      </w:pPr>
      <w:r w:rsidRPr="00067912">
        <w:rPr>
          <w:rFonts w:ascii="Comic Sans MS" w:eastAsia="Times New Roman" w:hAnsi="Comic Sans MS" w:cs="Times New Roman"/>
          <w:sz w:val="22"/>
        </w:rPr>
        <w:lastRenderedPageBreak/>
        <w:t xml:space="preserve"> </w:t>
      </w:r>
      <w:r w:rsidR="00067912" w:rsidRPr="00067912">
        <w:rPr>
          <w:rFonts w:ascii="Comic Sans MS" w:hAnsi="Comic Sans MS"/>
          <w:b/>
          <w:sz w:val="22"/>
        </w:rPr>
        <w:t>Countywide Sight Word List 20</w:t>
      </w:r>
      <w:r w:rsidR="00E13F47">
        <w:rPr>
          <w:rFonts w:ascii="Comic Sans MS" w:hAnsi="Comic Sans MS"/>
          <w:b/>
          <w:sz w:val="22"/>
        </w:rPr>
        <w:t>20-21</w:t>
      </w:r>
    </w:p>
    <w:p w14:paraId="747AFFA0" w14:textId="77777777" w:rsidR="00D843C7" w:rsidRPr="00067912" w:rsidRDefault="003B3186">
      <w:pPr>
        <w:rPr>
          <w:rFonts w:ascii="Comic Sans MS" w:hAnsi="Comic Sans MS"/>
          <w:sz w:val="24"/>
        </w:rPr>
      </w:pPr>
      <w:r w:rsidRPr="00067912">
        <w:rPr>
          <w:rFonts w:ascii="Comic Sans MS" w:eastAsia="Times New Roman" w:hAnsi="Comic Sans MS" w:cs="Times New Roman"/>
          <w:sz w:val="22"/>
        </w:rPr>
        <w:t xml:space="preserve"> </w:t>
      </w:r>
    </w:p>
    <w:tbl>
      <w:tblPr>
        <w:tblStyle w:val="TableGrid"/>
        <w:tblW w:w="7026" w:type="dxa"/>
        <w:tblInd w:w="0" w:type="dxa"/>
        <w:tblLook w:val="04A0" w:firstRow="1" w:lastRow="0" w:firstColumn="1" w:lastColumn="0" w:noHBand="0" w:noVBand="1"/>
      </w:tblPr>
      <w:tblGrid>
        <w:gridCol w:w="2537"/>
        <w:gridCol w:w="2535"/>
        <w:gridCol w:w="1954"/>
      </w:tblGrid>
      <w:tr w:rsidR="00D843C7" w:rsidRPr="00067912" w14:paraId="221A8C1E" w14:textId="77777777">
        <w:trPr>
          <w:trHeight w:val="31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2DAD98D5" w14:textId="77777777" w:rsidR="00D843C7" w:rsidRPr="00067912" w:rsidRDefault="003B3186" w:rsidP="00067912">
            <w:pPr>
              <w:ind w:right="217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9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77CCF905" w14:textId="77777777" w:rsidR="00D843C7" w:rsidRPr="00067912" w:rsidRDefault="003B3186" w:rsidP="00067912">
            <w:pPr>
              <w:ind w:right="218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10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D7A2643" w14:textId="77777777" w:rsidR="00D843C7" w:rsidRPr="00067912" w:rsidRDefault="003B3186" w:rsidP="00067912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  <w:u w:val="single" w:color="000000"/>
              </w:rPr>
              <w:t>List 11</w:t>
            </w:r>
            <w:r w:rsidRPr="00067912">
              <w:rPr>
                <w:rFonts w:ascii="Comic Sans MS" w:hAnsi="Comic Sans MS"/>
                <w:sz w:val="22"/>
              </w:rPr>
              <w:t xml:space="preserve">  </w:t>
            </w:r>
          </w:p>
        </w:tc>
      </w:tr>
      <w:tr w:rsidR="00D843C7" w:rsidRPr="00067912" w14:paraId="3B67C8AD" w14:textId="77777777">
        <w:trPr>
          <w:trHeight w:val="371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6F7E2214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1. _____ soon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4EE4888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1. _____ use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4617F91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1. _____ wash  </w:t>
            </w:r>
          </w:p>
        </w:tc>
      </w:tr>
      <w:tr w:rsidR="00D843C7" w:rsidRPr="00067912" w14:paraId="5B37E4F6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178A5703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2. _____ made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3138D07A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2. _____ fast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BA2AF9C" w14:textId="77777777" w:rsidR="00D843C7" w:rsidRPr="00067912" w:rsidRDefault="0079326B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2. _____ sl</w:t>
            </w:r>
            <w:r w:rsidR="003B3186" w:rsidRPr="00067912">
              <w:rPr>
                <w:rFonts w:ascii="Comic Sans MS" w:hAnsi="Comic Sans MS"/>
                <w:sz w:val="22"/>
              </w:rPr>
              <w:t xml:space="preserve">ow  </w:t>
            </w:r>
          </w:p>
        </w:tc>
      </w:tr>
      <w:tr w:rsidR="00D843C7" w:rsidRPr="00067912" w14:paraId="611A1E24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0A57A3C9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3. _____ run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F331781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3. _____ say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619A6A0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3. _____ hot  </w:t>
            </w:r>
          </w:p>
        </w:tc>
      </w:tr>
      <w:tr w:rsidR="00D843C7" w:rsidRPr="00067912" w14:paraId="7AA98287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42033900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4. _____ gave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10AE7A63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4. _____ light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099E316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4. _____ because  </w:t>
            </w:r>
          </w:p>
        </w:tc>
      </w:tr>
      <w:tr w:rsidR="00D843C7" w:rsidRPr="00067912" w14:paraId="57C62AF7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54017671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5. _____ open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729C190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5. _____ pick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F39C75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5. _____ far  </w:t>
            </w:r>
          </w:p>
        </w:tc>
      </w:tr>
      <w:tr w:rsidR="00D843C7" w:rsidRPr="00067912" w14:paraId="17191BC7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686B2650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6. _____ has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71A9AA12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6. _____ hurt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4EE5AAB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6. _____ live  </w:t>
            </w:r>
          </w:p>
        </w:tc>
      </w:tr>
      <w:tr w:rsidR="00D843C7" w:rsidRPr="00067912" w14:paraId="0E9B74D6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394B69F9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7. _____ find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1D2D56A4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7. _____ pull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F619B9B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7. _____ draw  </w:t>
            </w:r>
          </w:p>
        </w:tc>
      </w:tr>
      <w:tr w:rsidR="00D843C7" w:rsidRPr="00067912" w14:paraId="396D25C0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7CDDDC07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8. _____ only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664EF1C6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8. _____ cut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D9E353B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8. _____ clean  </w:t>
            </w:r>
          </w:p>
        </w:tc>
      </w:tr>
      <w:tr w:rsidR="00D843C7" w:rsidRPr="00067912" w14:paraId="23BADAC1" w14:textId="77777777">
        <w:trPr>
          <w:trHeight w:val="3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2B4E0068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9. _____ us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6A725E76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9. _____ kind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9EB60D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9. _____ grow  </w:t>
            </w:r>
          </w:p>
        </w:tc>
      </w:tr>
      <w:tr w:rsidR="00D843C7" w:rsidRPr="00067912" w14:paraId="23BC3B67" w14:textId="77777777">
        <w:trPr>
          <w:trHeight w:val="3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5266E345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10. _____ three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029C101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10. _____ both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CDE35A0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10. _____ best  </w:t>
            </w:r>
          </w:p>
        </w:tc>
      </w:tr>
      <w:tr w:rsidR="00D843C7" w:rsidRPr="00067912" w14:paraId="040061A6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073FB710" w14:textId="77777777" w:rsidR="00D843C7" w:rsidRPr="00067912" w:rsidRDefault="0079326B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11. _____ our</w:t>
            </w:r>
            <w:r w:rsidR="003B3186" w:rsidRPr="00067912">
              <w:rPr>
                <w:rFonts w:ascii="Comic Sans MS" w:hAnsi="Comic Sans MS"/>
                <w:sz w:val="22"/>
              </w:rPr>
              <w:t xml:space="preserve">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325E8FB8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11. _____ sit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0BC5471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11. _____ upon  </w:t>
            </w:r>
          </w:p>
        </w:tc>
      </w:tr>
      <w:tr w:rsidR="00D843C7" w:rsidRPr="00067912" w14:paraId="1E0BDA0D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1DAED4AE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12. _____ better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721D39A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12. _____ which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7BFA438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12. _____ these  </w:t>
            </w:r>
          </w:p>
        </w:tc>
      </w:tr>
      <w:tr w:rsidR="00D843C7" w:rsidRPr="00067912" w14:paraId="66E425D0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47B8F92B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13. _____ hold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1E3BB54C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13. _____ fall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A6F3CE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13. _____ sing  </w:t>
            </w:r>
          </w:p>
        </w:tc>
      </w:tr>
      <w:tr w:rsidR="00D843C7" w:rsidRPr="00067912" w14:paraId="0E42DCC2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598B7FB1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14. _____ buy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7AE8F0D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14. _____ carry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B2D930" w14:textId="77777777" w:rsidR="00D843C7" w:rsidRPr="00067912" w:rsidRDefault="00067912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2"/>
              </w:rPr>
              <w:t>14. _____</w:t>
            </w:r>
            <w:r w:rsidR="003B3186" w:rsidRPr="00067912">
              <w:rPr>
                <w:rFonts w:ascii="Comic Sans MS" w:hAnsi="Comic Sans MS"/>
                <w:sz w:val="22"/>
              </w:rPr>
              <w:t xml:space="preserve">together  </w:t>
            </w:r>
          </w:p>
        </w:tc>
      </w:tr>
      <w:tr w:rsidR="00D843C7" w:rsidRPr="00067912" w14:paraId="4A026F52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361BBB8B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15. _____ funny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60F69EC2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15. _____ small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0355B74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15. _____ please  </w:t>
            </w:r>
          </w:p>
        </w:tc>
      </w:tr>
      <w:tr w:rsidR="00D843C7" w:rsidRPr="00067912" w14:paraId="6BF68894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5A757222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16. _____ warm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66A857EB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16. _____ under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41BCD8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16. _____ thank  </w:t>
            </w:r>
          </w:p>
        </w:tc>
      </w:tr>
      <w:tr w:rsidR="00D843C7" w:rsidRPr="00067912" w14:paraId="754B59FC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6BE274FF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17. _____ ate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69AF55BE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17. _____ read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67944A6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17. _____ wish  </w:t>
            </w:r>
          </w:p>
        </w:tc>
      </w:tr>
      <w:tr w:rsidR="00D843C7" w:rsidRPr="00067912" w14:paraId="029E398A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66C815E6" w14:textId="77777777" w:rsidR="00D843C7" w:rsidRPr="00067912" w:rsidRDefault="0079326B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>18. _____ fu</w:t>
            </w:r>
            <w:r w:rsidR="003B3186" w:rsidRPr="00067912">
              <w:rPr>
                <w:rFonts w:ascii="Comic Sans MS" w:hAnsi="Comic Sans MS"/>
                <w:sz w:val="22"/>
              </w:rPr>
              <w:t xml:space="preserve">ll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24FD146A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18. _____ why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C04E3A7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18. _____ many  </w:t>
            </w:r>
          </w:p>
        </w:tc>
      </w:tr>
      <w:tr w:rsidR="00D843C7" w:rsidRPr="00067912" w14:paraId="0230A686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0B121BA2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19. _____ those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0BAC7AE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19. _____ own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88B4707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19. _____ shall  </w:t>
            </w:r>
          </w:p>
        </w:tc>
      </w:tr>
      <w:tr w:rsidR="00D843C7" w:rsidRPr="00067912" w14:paraId="510C097F" w14:textId="77777777">
        <w:trPr>
          <w:trHeight w:val="3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1F710107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20. _____ done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4D4132AD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20. _____ found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41EC1D" w14:textId="77777777" w:rsidR="00D843C7" w:rsidRPr="00067912" w:rsidRDefault="003B3186">
            <w:pPr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20. _____ laugh  </w:t>
            </w:r>
          </w:p>
        </w:tc>
      </w:tr>
      <w:tr w:rsidR="00D843C7" w:rsidRPr="00067912" w14:paraId="736B16CC" w14:textId="77777777">
        <w:trPr>
          <w:trHeight w:val="286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55D53BBB" w14:textId="77777777" w:rsidR="00D843C7" w:rsidRPr="00067912" w:rsidRDefault="003B3186">
            <w:pPr>
              <w:ind w:right="216"/>
              <w:jc w:val="center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/20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706152AB" w14:textId="77777777" w:rsidR="00D843C7" w:rsidRPr="00067912" w:rsidRDefault="003B3186">
            <w:pPr>
              <w:ind w:right="215"/>
              <w:jc w:val="center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/20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0AD4CE0" w14:textId="77777777" w:rsidR="00D843C7" w:rsidRPr="00067912" w:rsidRDefault="003B3186">
            <w:pPr>
              <w:ind w:left="1147"/>
              <w:rPr>
                <w:rFonts w:ascii="Comic Sans MS" w:hAnsi="Comic Sans MS"/>
                <w:sz w:val="24"/>
              </w:rPr>
            </w:pPr>
            <w:r w:rsidRPr="00067912">
              <w:rPr>
                <w:rFonts w:ascii="Comic Sans MS" w:hAnsi="Comic Sans MS"/>
                <w:sz w:val="22"/>
              </w:rPr>
              <w:t xml:space="preserve">/20  </w:t>
            </w:r>
          </w:p>
        </w:tc>
      </w:tr>
    </w:tbl>
    <w:p w14:paraId="6E567FC0" w14:textId="77777777" w:rsidR="00D843C7" w:rsidRPr="00067912" w:rsidRDefault="003B3186">
      <w:pPr>
        <w:rPr>
          <w:rFonts w:ascii="Comic Sans MS" w:hAnsi="Comic Sans MS"/>
          <w:sz w:val="24"/>
        </w:rPr>
      </w:pPr>
      <w:r w:rsidRPr="00067912">
        <w:rPr>
          <w:rFonts w:ascii="Comic Sans MS" w:eastAsia="Times New Roman" w:hAnsi="Comic Sans MS" w:cs="Times New Roman"/>
          <w:sz w:val="22"/>
        </w:rPr>
        <w:t xml:space="preserve"> </w:t>
      </w:r>
    </w:p>
    <w:sectPr w:rsidR="00D843C7" w:rsidRPr="00067912">
      <w:pgSz w:w="12240" w:h="15840"/>
      <w:pgMar w:top="501" w:right="833" w:bottom="51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55FF"/>
    <w:multiLevelType w:val="hybridMultilevel"/>
    <w:tmpl w:val="AF0CF0F2"/>
    <w:lvl w:ilvl="0" w:tplc="37BA4BBA">
      <w:start w:val="1"/>
      <w:numFmt w:val="decimal"/>
      <w:lvlText w:val="%1."/>
      <w:lvlJc w:val="left"/>
      <w:pPr>
        <w:ind w:left="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5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264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E25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839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45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6E2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CBB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650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74840"/>
    <w:multiLevelType w:val="hybridMultilevel"/>
    <w:tmpl w:val="058E7342"/>
    <w:lvl w:ilvl="0" w:tplc="405209A2">
      <w:start w:val="15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018D4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42BFC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6A6BE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CB36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017D4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87C1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46D22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4241E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B6F73"/>
    <w:multiLevelType w:val="hybridMultilevel"/>
    <w:tmpl w:val="FD869CEE"/>
    <w:lvl w:ilvl="0" w:tplc="C73A751A">
      <w:start w:val="1"/>
      <w:numFmt w:val="decimal"/>
      <w:lvlText w:val="%1.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44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12A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C4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2B88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6296A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2150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86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0FFB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C0336"/>
    <w:multiLevelType w:val="hybridMultilevel"/>
    <w:tmpl w:val="424CB1F4"/>
    <w:lvl w:ilvl="0" w:tplc="59C66D7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42A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29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650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CBF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68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04C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06D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E21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6878CF"/>
    <w:multiLevelType w:val="hybridMultilevel"/>
    <w:tmpl w:val="F02E9F06"/>
    <w:lvl w:ilvl="0" w:tplc="24868920">
      <w:start w:val="1"/>
      <w:numFmt w:val="decimal"/>
      <w:lvlText w:val="%1.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4C0EC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8A6DC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87134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0DA3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B0CC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013A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A2270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8671A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66E99"/>
    <w:multiLevelType w:val="hybridMultilevel"/>
    <w:tmpl w:val="3B9AEF28"/>
    <w:lvl w:ilvl="0" w:tplc="640EC3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42A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29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650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CBF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68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04C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06D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E21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B0A04"/>
    <w:multiLevelType w:val="hybridMultilevel"/>
    <w:tmpl w:val="D5F22596"/>
    <w:lvl w:ilvl="0" w:tplc="C73A751A">
      <w:start w:val="1"/>
      <w:numFmt w:val="decimal"/>
      <w:lvlText w:val="%1.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44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12A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C4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2B88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6296A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2150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86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0FFB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75A71"/>
    <w:multiLevelType w:val="hybridMultilevel"/>
    <w:tmpl w:val="B1F8004C"/>
    <w:lvl w:ilvl="0" w:tplc="C86EB242">
      <w:start w:val="1"/>
      <w:numFmt w:val="decimal"/>
      <w:lvlText w:val="%1."/>
      <w:lvlJc w:val="left"/>
      <w:pPr>
        <w:ind w:left="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86F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A06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E8F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8C5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633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4A3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C10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8C2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957A73"/>
    <w:multiLevelType w:val="hybridMultilevel"/>
    <w:tmpl w:val="E55ECF86"/>
    <w:lvl w:ilvl="0" w:tplc="C06EF12E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A0296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09BAE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2BFA6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8E304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A2332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E737A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35A4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0F63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1C2AB5"/>
    <w:multiLevelType w:val="hybridMultilevel"/>
    <w:tmpl w:val="4EE4083A"/>
    <w:lvl w:ilvl="0" w:tplc="F13C51D6">
      <w:start w:val="1"/>
      <w:numFmt w:val="decimal"/>
      <w:lvlText w:val="%1."/>
      <w:lvlJc w:val="left"/>
      <w:pPr>
        <w:ind w:left="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683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A24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A3F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17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260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87A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8F5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45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267DDE"/>
    <w:multiLevelType w:val="hybridMultilevel"/>
    <w:tmpl w:val="1F6E1756"/>
    <w:lvl w:ilvl="0" w:tplc="9A7C3514">
      <w:start w:val="11"/>
      <w:numFmt w:val="decimal"/>
      <w:lvlText w:val="%1.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AE6D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EA6F4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252CE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4AEE0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6BA18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27484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41BC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E51C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BD3FC1"/>
    <w:multiLevelType w:val="hybridMultilevel"/>
    <w:tmpl w:val="29DE8BF2"/>
    <w:lvl w:ilvl="0" w:tplc="5E58E296">
      <w:start w:val="1"/>
      <w:numFmt w:val="decimal"/>
      <w:lvlText w:val="%1.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53D8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C05C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CD8E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4AC28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E2BF0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EE72A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41412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4945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C73EB3"/>
    <w:multiLevelType w:val="hybridMultilevel"/>
    <w:tmpl w:val="106C7DEC"/>
    <w:lvl w:ilvl="0" w:tplc="328C7284">
      <w:start w:val="5"/>
      <w:numFmt w:val="decimal"/>
      <w:lvlText w:val="%1."/>
      <w:lvlJc w:val="left"/>
      <w:pPr>
        <w:ind w:left="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827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EA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5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C4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413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EFB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A53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AFB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C7"/>
    <w:rsid w:val="00067912"/>
    <w:rsid w:val="001056D6"/>
    <w:rsid w:val="002E561B"/>
    <w:rsid w:val="003B3186"/>
    <w:rsid w:val="00401E19"/>
    <w:rsid w:val="006F6942"/>
    <w:rsid w:val="0079326B"/>
    <w:rsid w:val="009C5F63"/>
    <w:rsid w:val="00C67790"/>
    <w:rsid w:val="00D843C7"/>
    <w:rsid w:val="00E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4B4B"/>
  <w15:docId w15:val="{DB967002-9BE6-4C53-87EC-2E03915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1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bedaa-2d60-480d-81e4-75fe5881734a">PCSDDOC-1573500842-1111165</_dlc_DocId>
    <_dlc_DocIdUrl xmlns="855bedaa-2d60-480d-81e4-75fe5881734a">
      <Url>https://pauldingcountyschool.sharepoint.com/sites/DocumentCenter/_layouts/15/DocIdRedir.aspx?ID=PCSDDOC-1573500842-1111165</Url>
      <Description>PCSDDOC-1573500842-1111165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F300C9C16D545A9D3481395BEAA0E" ma:contentTypeVersion="12" ma:contentTypeDescription="Create a new document." ma:contentTypeScope="" ma:versionID="df4740c94667c7e436e5c5ae9cf87e26">
  <xsd:schema xmlns:xsd="http://www.w3.org/2001/XMLSchema" xmlns:xs="http://www.w3.org/2001/XMLSchema" xmlns:p="http://schemas.microsoft.com/office/2006/metadata/properties" xmlns:ns1="http://schemas.microsoft.com/sharepoint/v3" xmlns:ns2="855bedaa-2d60-480d-81e4-75fe5881734a" xmlns:ns3="89fa53aa-3fbc-4de2-8906-89361990ec1a" targetNamespace="http://schemas.microsoft.com/office/2006/metadata/properties" ma:root="true" ma:fieldsID="9fc3c3658e0606a4f648271bd87bba99" ns1:_="" ns2:_="" ns3:_="">
    <xsd:import namespace="http://schemas.microsoft.com/sharepoint/v3"/>
    <xsd:import namespace="855bedaa-2d60-480d-81e4-75fe5881734a"/>
    <xsd:import namespace="89fa53aa-3fbc-4de2-8906-89361990ec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daa-2d60-480d-81e4-75fe588173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a53aa-3fbc-4de2-8906-89361990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A90E9-A66E-4C88-BB2C-D2D250754F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3B9575-69C3-433D-9873-C6E8ED501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DC518-E53D-4549-B7A8-BBA270398C1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55bedaa-2d60-480d-81e4-75fe5881734a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89fa53aa-3fbc-4de2-8906-89361990ec1a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BEDE50-1707-4664-B306-8F7A6C501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5bedaa-2d60-480d-81e4-75fe5881734a"/>
    <ds:schemaRef ds:uri="89fa53aa-3fbc-4de2-8906-89361990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DOLCH BASIC SIGHT WORD LIST*</vt:lpstr>
    </vt:vector>
  </TitlesOfParts>
  <Company>Paulding County School District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DOLCH BASIC SIGHT WORD LIST*</dc:title>
  <dc:subject/>
  <dc:creator>SCCPS</dc:creator>
  <cp:keywords/>
  <cp:lastModifiedBy>Amy J. Wilder</cp:lastModifiedBy>
  <cp:revision>2</cp:revision>
  <cp:lastPrinted>2015-04-29T21:32:00Z</cp:lastPrinted>
  <dcterms:created xsi:type="dcterms:W3CDTF">2020-07-29T11:48:00Z</dcterms:created>
  <dcterms:modified xsi:type="dcterms:W3CDTF">2020-07-29T11:48:00Z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75b82ef2-354f-486e-9d86-b520aa129adf</vt:lpwstr>
  </property>
  <property fmtid="{D5CDD505-2E9C-101B-9397-08002B2CF9AE}" pid="3" name="ContentTypeId">
    <vt:lpwstr>0x0101008BDF300C9C16D545A9D3481395BEAA0E</vt:lpwstr>
  </property>
</Properties>
</file>